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</w:t>
      </w:r>
    </w:p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____________________________________</w:t>
      </w:r>
    </w:p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</w:t>
      </w:r>
      <w:proofErr w:type="gramEnd"/>
    </w:p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_____________________________________</w:t>
      </w:r>
    </w:p>
    <w:p w:rsidR="00A45AE3" w:rsidRDefault="00A45AE3" w:rsidP="00A45AE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включении в список детей-сирот и детей, оставшихся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попечения родителей, лиц из числа детей-сирот и детей,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оставшихся без попечения родителей, лиц, которые относились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категории детей-сирот и детей, оставшихся без попечения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родителей, лиц из числа детей-сирот и детей, оставшихся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попечения родителей, и достигли возраста 23 лет,</w:t>
      </w:r>
    </w:p>
    <w:p w:rsidR="00A45AE3" w:rsidRDefault="00A45AE3" w:rsidP="00A45AE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подлежат обеспечению жилыми помещениями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Я, 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(фамилия, имя, отчество (при наличии) заявителя)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паспорт    гражданина   Российской   Федерации   или   иной   докум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ент,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личность: 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(серия, номер, когда и кем выдан)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зарегистрирова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а) по месту жительства (месту пребывания) по адресу: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номер телефона, адрес электронной почты: 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(указывается при наличии)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являюсь</w:t>
      </w:r>
    </w:p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8" name="Рисунок 8" descr="base_1_32214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base_1_322144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7" name="Рисунок 7" descr="base_1_32214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base_1_32214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6" name="Рисунок 6" descr="base_1_322144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1_322144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</w:t>
            </w:r>
          </w:p>
        </w:tc>
      </w:tr>
      <w:tr w:rsidR="00A45AE3" w:rsidTr="004C4AD1">
        <w:tc>
          <w:tcPr>
            <w:tcW w:w="9066" w:type="dxa"/>
            <w:gridSpan w:val="2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_________________________________________________________________________,</w:t>
            </w:r>
          </w:p>
          <w:p w:rsidR="00A45AE3" w:rsidRDefault="00A45AE3" w:rsidP="004C4A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lastRenderedPageBreak/>
              <w:drawing>
                <wp:inline distT="0" distB="0" distL="0" distR="0">
                  <wp:extent cx="190500" cy="266700"/>
                  <wp:effectExtent l="0" t="0" r="0" b="0"/>
                  <wp:docPr id="5" name="Рисунок 5" descr="base_1_322144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1_322144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лицом из числа детей-сирот и детей, оставшихся без попечения родителей,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4" name="Рисунок 4" descr="base_1_322144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_322144_3277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3" name="Рисунок 3" descr="base_1_322144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_322144_32773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представителем, действующим на основании доверенности,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 включить  в список детей-сирот и детей, оставшихся без попечения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родителей,  лиц  из  числа  детей-сирот  и  детей, оставшихся без попечения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родителей,  лиц,  которые  относились  к  категории  детей-сирот  и  детей,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оставшихся  без  попечения  родителей,  лиц  из  числа детей-сирот и детей,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оставшихся  без  попечения  родителей,  и достигли возраста 23 лет, которые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подлежат обеспечению жилыми помещениями (далее - список)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(число, месяц и год рождения)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паспорт гражданина Российской Федерации: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(серия, номер, когда и кем выдан)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зарегистрирова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а) по месту жительства (месту  пребывания)  по  адресу: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место проживания 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страховой номер индивидуального лицевого счета (СНИЛС): 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2" name="Рисунок 2" descr="base_1_322144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22144_3277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91"/>
      </w:tblGrid>
      <w:tr w:rsidR="00A45AE3" w:rsidTr="004C4AD1">
        <w:tc>
          <w:tcPr>
            <w:tcW w:w="675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9"/>
                <w:sz w:val="24"/>
                <w:szCs w:val="24"/>
              </w:rPr>
              <w:drawing>
                <wp:inline distT="0" distB="0" distL="0" distR="0">
                  <wp:extent cx="190500" cy="266700"/>
                  <wp:effectExtent l="0" t="0" r="0" b="0"/>
                  <wp:docPr id="1" name="Рисунок 1" descr="base_1_322144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322144_32775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hideMark/>
          </w:tcPr>
          <w:p w:rsidR="00A45AE3" w:rsidRDefault="00A45AE3" w:rsidP="004C4A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  <w:proofErr w:type="gramEnd"/>
          </w:p>
        </w:tc>
      </w:tr>
    </w:tbl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(реквизиты договора социального найма, документа,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 собственности)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органа, принявшего решение о признании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невозможности проживания в ранее занимаемом жилом помещении,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реквизиты документа о признании невозможности проживания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в ранее занимаемом жилом помещении)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Жилое  помещение  специализированного жилищного фонда по договору найма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специализированных жилых помещений предпочтительно предоставить в ____ году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(указывается  при  наличии  заявления  в  письменной  форме от лиц из числа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детей-сирот  и  детей, оставшихся без попечения родителей, о предоставлении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им  жилого  помещения  по  окончании  срока  пребывания  в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 организациях  социального  обслуживания, учреждениях системы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здравоохранения  и  иных  учреждениях,  создаваемых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 детей-сирот  и  детей,  оставшихся без попечения родителей, а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по завершении получения профессионального образования, либо окончании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прохождения военной службы по призыву, либо окончании отбывания наказания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исправительных учреждениях)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(указать муниципальное образование, на территории которого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предпочтительно предоставление жилого помещения, в случае,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если законом субъекта Российской Федерации установлено такое право)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 заявлению прилагаю следующие документы: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1.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2.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3.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4.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Я, ___________________________________________________________________,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(указываются фамилия, имя, отчество (при наличии)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 согласие  на  обработку  и  использование  моих  персональных  данных,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содержащихся в настоящем заявлении и в представленных мною документах.</w:t>
      </w:r>
      <w:proofErr w:type="gramEnd"/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 предупрежде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на)  об  ответственности за представление недостоверных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либо искаженных сведений.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________________________</w:t>
      </w:r>
    </w:p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(подпись, дата)</w:t>
      </w:r>
    </w:p>
    <w:p w:rsidR="00A45AE3" w:rsidRDefault="00A45AE3" w:rsidP="00A45AE3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000000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районный отдел образования </w:t>
      </w:r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Тоцкого района</w:t>
      </w:r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</w:rPr>
      </w:pPr>
      <w:proofErr w:type="gramStart"/>
      <w:r w:rsidRPr="004A5D0B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A45AE3" w:rsidRPr="004A5D0B" w:rsidRDefault="00A45AE3" w:rsidP="00A45AE3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ЗАЯВЛЕНИЕ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об исключении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D0B">
        <w:rPr>
          <w:rFonts w:ascii="Times New Roman" w:hAnsi="Times New Roman" w:cs="Times New Roman"/>
          <w:sz w:val="24"/>
          <w:szCs w:val="24"/>
        </w:rPr>
        <w:t>из списка детей-сирот и детей, оставшихся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без попечения родителей, лиц из числа детей-сирот и детей,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оставшихся без попечения родителей, лиц, которые относились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к категории детей-сирот и детей, оставшихся без попечения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родителей, лиц из числа детей-сирот и детей, оставшихся</w:t>
      </w:r>
    </w:p>
    <w:p w:rsidR="00A45AE3" w:rsidRPr="004A5D0B" w:rsidRDefault="00A45AE3" w:rsidP="00A45A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без попечения родителей, и достигли возраста 23 лет,</w:t>
      </w:r>
    </w:p>
    <w:p w:rsidR="00A45AE3" w:rsidRPr="004A5D0B" w:rsidRDefault="00A45AE3" w:rsidP="00A45AE3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4A5D0B">
        <w:rPr>
          <w:rFonts w:ascii="Times New Roman" w:hAnsi="Times New Roman"/>
          <w:sz w:val="24"/>
          <w:szCs w:val="24"/>
        </w:rPr>
        <w:t>которые</w:t>
      </w:r>
      <w:proofErr w:type="gramEnd"/>
      <w:r w:rsidRPr="004A5D0B">
        <w:rPr>
          <w:rFonts w:ascii="Times New Roman" w:hAnsi="Times New Roman"/>
          <w:sz w:val="24"/>
          <w:szCs w:val="24"/>
        </w:rPr>
        <w:t xml:space="preserve"> подлежат обеспечению жилыми помещениями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A5D0B">
        <w:rPr>
          <w:rFonts w:ascii="Times New Roman" w:hAnsi="Times New Roman" w:cs="Times New Roman"/>
          <w:sz w:val="24"/>
          <w:szCs w:val="24"/>
        </w:rPr>
        <w:t>___,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</w:rPr>
      </w:pPr>
      <w:r w:rsidRPr="004A5D0B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паспорт    гражданина   Российской   Федерации   или   иной   документ,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D0B">
        <w:rPr>
          <w:rFonts w:ascii="Times New Roman" w:hAnsi="Times New Roman" w:cs="Times New Roman"/>
          <w:sz w:val="24"/>
          <w:szCs w:val="24"/>
        </w:rPr>
        <w:t>удостоверяющий</w:t>
      </w:r>
      <w:proofErr w:type="gramEnd"/>
      <w:r w:rsidRPr="004A5D0B">
        <w:rPr>
          <w:rFonts w:ascii="Times New Roman" w:hAnsi="Times New Roman" w:cs="Times New Roman"/>
          <w:sz w:val="24"/>
          <w:szCs w:val="24"/>
        </w:rPr>
        <w:t xml:space="preserve"> личность: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A5D0B">
        <w:rPr>
          <w:rFonts w:ascii="Times New Roman" w:hAnsi="Times New Roman" w:cs="Times New Roman"/>
          <w:sz w:val="24"/>
          <w:szCs w:val="24"/>
        </w:rPr>
        <w:t>_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A5D0B">
        <w:rPr>
          <w:rFonts w:ascii="Times New Roman" w:hAnsi="Times New Roman" w:cs="Times New Roman"/>
          <w:sz w:val="24"/>
          <w:szCs w:val="24"/>
        </w:rPr>
        <w:t>__________,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</w:rPr>
      </w:pPr>
      <w:r w:rsidRPr="004A5D0B">
        <w:rPr>
          <w:rFonts w:ascii="Times New Roman" w:hAnsi="Times New Roman" w:cs="Times New Roman"/>
        </w:rPr>
        <w:t>(серия, номер, когда и кем выдан)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4A5D0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A5D0B">
        <w:rPr>
          <w:rFonts w:ascii="Times New Roman" w:hAnsi="Times New Roman" w:cs="Times New Roman"/>
          <w:sz w:val="24"/>
          <w:szCs w:val="24"/>
        </w:rPr>
        <w:t>а) по месту жительства (месту  пребывания)  по  адресу: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A45AE3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DA0">
        <w:rPr>
          <w:rFonts w:ascii="Times New Roman" w:hAnsi="Times New Roman"/>
          <w:sz w:val="24"/>
          <w:szCs w:val="24"/>
        </w:rPr>
        <w:t>место проживания _______________________________________________</w:t>
      </w:r>
      <w:r w:rsidRPr="004A5D0B">
        <w:rPr>
          <w:rFonts w:ascii="Times New Roman" w:hAnsi="Times New Roman"/>
          <w:sz w:val="24"/>
          <w:szCs w:val="24"/>
        </w:rPr>
        <w:t>____</w:t>
      </w:r>
      <w:r w:rsidRPr="00426DA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426DA0">
        <w:rPr>
          <w:rFonts w:ascii="Times New Roman" w:hAnsi="Times New Roman"/>
          <w:sz w:val="24"/>
          <w:szCs w:val="24"/>
        </w:rPr>
        <w:t>__,</w:t>
      </w:r>
    </w:p>
    <w:p w:rsidR="00A45AE3" w:rsidRPr="004A5D0B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91"/>
      </w:tblGrid>
      <w:tr w:rsidR="00A45AE3" w:rsidRPr="004A5D0B" w:rsidTr="004C4AD1">
        <w:tc>
          <w:tcPr>
            <w:tcW w:w="675" w:type="dxa"/>
          </w:tcPr>
          <w:p w:rsidR="00A45AE3" w:rsidRPr="004A5D0B" w:rsidRDefault="00A45AE3" w:rsidP="004C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0B">
              <w:rPr>
                <w:rFonts w:ascii="Times New Roman" w:hAnsi="Times New Roman"/>
                <w:noProof/>
                <w:position w:val="-11"/>
                <w:sz w:val="24"/>
                <w:szCs w:val="24"/>
              </w:rPr>
              <w:drawing>
                <wp:inline distT="0" distB="0" distL="0" distR="0">
                  <wp:extent cx="212725" cy="28702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A45AE3" w:rsidRPr="004A5D0B" w:rsidRDefault="00A45AE3" w:rsidP="004C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0B">
              <w:rPr>
                <w:rFonts w:ascii="Times New Roman" w:hAnsi="Times New Roman"/>
                <w:sz w:val="24"/>
                <w:szCs w:val="24"/>
              </w:rPr>
              <w:t>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:rsidR="00A45AE3" w:rsidRPr="004A5D0B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91"/>
      </w:tblGrid>
      <w:tr w:rsidR="00A45AE3" w:rsidRPr="004A5D0B" w:rsidTr="004C4AD1">
        <w:tc>
          <w:tcPr>
            <w:tcW w:w="675" w:type="dxa"/>
          </w:tcPr>
          <w:p w:rsidR="00A45AE3" w:rsidRPr="004A5D0B" w:rsidRDefault="00A45AE3" w:rsidP="004C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0B">
              <w:rPr>
                <w:rFonts w:ascii="Times New Roman" w:hAnsi="Times New Roman"/>
                <w:noProof/>
                <w:position w:val="-11"/>
                <w:sz w:val="24"/>
                <w:szCs w:val="24"/>
              </w:rPr>
              <w:drawing>
                <wp:inline distT="0" distB="0" distL="0" distR="0">
                  <wp:extent cx="212725" cy="287020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A45AE3" w:rsidRPr="004A5D0B" w:rsidRDefault="00A45AE3" w:rsidP="004C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0B">
              <w:rPr>
                <w:rFonts w:ascii="Times New Roman" w:hAnsi="Times New Roman"/>
                <w:sz w:val="24"/>
                <w:szCs w:val="24"/>
              </w:rPr>
              <w:t>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</w:p>
        </w:tc>
      </w:tr>
    </w:tbl>
    <w:p w:rsidR="00A45AE3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прошу  исключить ___________________________________________________________,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A5D0B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паспорт    гражданина   Российской   Федерации   или   иной   документ,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D0B">
        <w:rPr>
          <w:rFonts w:ascii="Times New Roman" w:hAnsi="Times New Roman" w:cs="Times New Roman"/>
          <w:sz w:val="24"/>
          <w:szCs w:val="24"/>
        </w:rPr>
        <w:t>удостоверяющий</w:t>
      </w:r>
      <w:proofErr w:type="gramEnd"/>
      <w:r w:rsidRPr="004A5D0B">
        <w:rPr>
          <w:rFonts w:ascii="Times New Roman" w:hAnsi="Times New Roman" w:cs="Times New Roman"/>
          <w:sz w:val="24"/>
          <w:szCs w:val="24"/>
        </w:rPr>
        <w:t xml:space="preserve"> личность: __________________________________________________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</w:rPr>
      </w:pPr>
      <w:r w:rsidRPr="004A5D0B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4A5D0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A5D0B">
        <w:rPr>
          <w:rFonts w:ascii="Times New Roman" w:hAnsi="Times New Roman" w:cs="Times New Roman"/>
          <w:sz w:val="24"/>
          <w:szCs w:val="24"/>
        </w:rPr>
        <w:t>а) по месту жительства (месту  пребывания)  по  адресу: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5AE3" w:rsidRPr="004A5D0B" w:rsidRDefault="00A45AE3" w:rsidP="00A45A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D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45AE3" w:rsidRPr="00426DA0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DA0">
        <w:rPr>
          <w:rFonts w:ascii="Times New Roman" w:hAnsi="Times New Roman"/>
          <w:sz w:val="24"/>
          <w:szCs w:val="24"/>
        </w:rPr>
        <w:t>место проживания _______________________________________________</w:t>
      </w:r>
      <w:r w:rsidRPr="004A5D0B">
        <w:rPr>
          <w:rFonts w:ascii="Times New Roman" w:hAnsi="Times New Roman"/>
          <w:sz w:val="24"/>
          <w:szCs w:val="24"/>
        </w:rPr>
        <w:t>____</w:t>
      </w:r>
      <w:r w:rsidRPr="00426DA0">
        <w:rPr>
          <w:rFonts w:ascii="Times New Roman" w:hAnsi="Times New Roman"/>
          <w:sz w:val="24"/>
          <w:szCs w:val="24"/>
        </w:rPr>
        <w:t>______,</w:t>
      </w:r>
    </w:p>
    <w:p w:rsidR="00A45AE3" w:rsidRDefault="00A45AE3" w:rsidP="00A45A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5D0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из списка подлежащих обеспечению жилым помещением детей-сирот и детей, оставшихся без попечения родителей,  лиц  из  числа  детей-сирот  и  детей, оставшихся без попечения родителей,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Pr="004A5D0B">
        <w:rPr>
          <w:rFonts w:ascii="Times New Roman" w:hAnsi="Times New Roman"/>
          <w:sz w:val="24"/>
          <w:szCs w:val="24"/>
        </w:rPr>
        <w:t>образования_____________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A45AE3" w:rsidRPr="004A5D0B" w:rsidRDefault="00A45AE3" w:rsidP="00A45A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45AE3" w:rsidRPr="004A5D0B" w:rsidRDefault="00A45AE3" w:rsidP="00A45A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5D0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:rsidR="00A45AE3" w:rsidRPr="004A5D0B" w:rsidRDefault="00A45AE3" w:rsidP="00A45A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5D0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45AE3" w:rsidRPr="004A5D0B" w:rsidRDefault="00A45AE3" w:rsidP="00A45AE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A5D0B">
        <w:rPr>
          <w:rFonts w:ascii="Times New Roman" w:hAnsi="Times New Roman"/>
          <w:sz w:val="20"/>
          <w:szCs w:val="20"/>
        </w:rPr>
        <w:t>(указать основания)</w:t>
      </w:r>
    </w:p>
    <w:p w:rsidR="00A45AE3" w:rsidRPr="004A5D0B" w:rsidRDefault="00A45AE3" w:rsidP="00A45AE3">
      <w:pPr>
        <w:jc w:val="both"/>
        <w:rPr>
          <w:rFonts w:ascii="Times New Roman" w:hAnsi="Times New Roman"/>
          <w:sz w:val="24"/>
          <w:szCs w:val="24"/>
        </w:rPr>
      </w:pPr>
    </w:p>
    <w:p w:rsidR="00A45AE3" w:rsidRPr="004A5D0B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4A5D0B">
        <w:rPr>
          <w:rFonts w:ascii="Times New Roman" w:hAnsi="Times New Roman"/>
          <w:sz w:val="24"/>
          <w:szCs w:val="24"/>
        </w:rPr>
        <w:t xml:space="preserve">                                                   ________________________</w:t>
      </w:r>
    </w:p>
    <w:p w:rsidR="00A45AE3" w:rsidRPr="004A5D0B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(дата)                                                                                                                          (подпись</w:t>
      </w:r>
      <w:r w:rsidRPr="004A5D0B">
        <w:rPr>
          <w:rFonts w:ascii="Times New Roman" w:hAnsi="Times New Roman"/>
          <w:sz w:val="20"/>
          <w:szCs w:val="20"/>
        </w:rPr>
        <w:t>)</w:t>
      </w:r>
    </w:p>
    <w:p w:rsidR="00A45AE3" w:rsidRPr="004A5D0B" w:rsidRDefault="00A45AE3" w:rsidP="00A45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AE3" w:rsidRPr="004A5D0B" w:rsidRDefault="00A45AE3" w:rsidP="00A45AE3">
      <w:pPr>
        <w:jc w:val="both"/>
        <w:rPr>
          <w:rFonts w:ascii="Times New Roman" w:hAnsi="Times New Roman"/>
          <w:sz w:val="24"/>
          <w:szCs w:val="24"/>
        </w:rPr>
      </w:pPr>
    </w:p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p w:rsidR="00A45AE3" w:rsidRDefault="00A45AE3"/>
    <w:sectPr w:rsidR="00A4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AE3"/>
    <w:rsid w:val="00A4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A45A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4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2022-12-14T07:34:00Z</dcterms:created>
  <dcterms:modified xsi:type="dcterms:W3CDTF">2022-12-14T07:35:00Z</dcterms:modified>
</cp:coreProperties>
</file>