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8DEE" w14:textId="77777777" w:rsidR="005F3048" w:rsidRPr="009D5DEF" w:rsidRDefault="005F3048" w:rsidP="005F304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 xml:space="preserve">    Приложение к приказу РОО</w:t>
      </w:r>
    </w:p>
    <w:p w14:paraId="2F2EC026" w14:textId="77777777" w:rsidR="005F3048" w:rsidRDefault="005F3048" w:rsidP="005F304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от 1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3</w:t>
      </w:r>
      <w:r w:rsidRPr="009D5DE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.10.202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5</w:t>
      </w:r>
      <w:r w:rsidRPr="009D5DE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 xml:space="preserve"> г. № 01-03/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193</w:t>
      </w:r>
      <w:r w:rsidRPr="009D5DE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-о</w:t>
      </w:r>
    </w:p>
    <w:p w14:paraId="2F8E3FBB" w14:textId="77777777" w:rsidR="005F3048" w:rsidRDefault="005F3048" w:rsidP="005F304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</w:p>
    <w:p w14:paraId="7F2FBF2C" w14:textId="77777777" w:rsidR="005F3048" w:rsidRDefault="005F3048" w:rsidP="005F3048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</w:p>
    <w:p w14:paraId="65C5FDCF" w14:textId="77777777" w:rsidR="005F3048" w:rsidRPr="009D5DEF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</w:t>
      </w:r>
    </w:p>
    <w:p w14:paraId="77A6CDBB" w14:textId="77777777" w:rsidR="005F3048" w:rsidRPr="009D5DEF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проведения мероприятий МБУ ДО Тоцкий ДДТ в период осенних каникул</w:t>
      </w:r>
    </w:p>
    <w:p w14:paraId="552F6F7A" w14:textId="77777777" w:rsidR="005F3048" w:rsidRPr="009D5DEF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.10.202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г. – 04.11.202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г.)</w:t>
      </w:r>
    </w:p>
    <w:p w14:paraId="17D46E92" w14:textId="77777777" w:rsidR="005F3048" w:rsidRDefault="005F3048" w:rsidP="005F3048"/>
    <w:p w14:paraId="4BA282F2" w14:textId="77777777" w:rsidR="005F3048" w:rsidRPr="005C76F2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C7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Областные профильные смены, конференции, созывы, школы</w:t>
      </w:r>
    </w:p>
    <w:p w14:paraId="348668B0" w14:textId="77777777" w:rsidR="005F3048" w:rsidRPr="005C76F2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2127"/>
        <w:gridCol w:w="3543"/>
        <w:gridCol w:w="1985"/>
        <w:gridCol w:w="2410"/>
      </w:tblGrid>
      <w:tr w:rsidR="005F3048" w:rsidRPr="005C76F2" w14:paraId="7682E32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B8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66951295"/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A416BB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83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59EEBBA8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F8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CF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и место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7DC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B4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91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Электронная почта, телефон куратора</w:t>
            </w:r>
          </w:p>
        </w:tc>
      </w:tr>
      <w:bookmarkEnd w:id="0"/>
      <w:tr w:rsidR="005F3048" w:rsidRPr="005C76F2" w14:paraId="63AC66AB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F5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B8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областной профильной смене лидеров детского движения «Создавай»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DF6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43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27.10-2.11.2025 г.</w:t>
            </w:r>
          </w:p>
          <w:p w14:paraId="3DDB03F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РМЦ «Авангард», г. Оренбург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F1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МАОУ Тоцкая СОШ им. А.К.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Стерелюхина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Денего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Кристина, Калугина Иветта)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E6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координатор советников по воспитанию, директор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BB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4" w:history="1">
              <w:r w:rsidRPr="005C76F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1406BA3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Телефоны:</w:t>
            </w:r>
          </w:p>
          <w:p w14:paraId="6121AB1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2-19-14.</w:t>
            </w:r>
          </w:p>
        </w:tc>
      </w:tr>
      <w:tr w:rsidR="005F3048" w:rsidRPr="005C76F2" w14:paraId="29EBB21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080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B4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областной очно-заочной школе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28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A8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Согласно информационному письму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09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МАОУ Тоцкая СОШ им. А.К.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Стерелюхина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Ищейкина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Карина, Анисимова Полина, Овчинникова Варвара), </w:t>
            </w:r>
          </w:p>
          <w:p w14:paraId="26FF472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МАОУ Зареченская СОШ № 2 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(Кочергина Екатерина)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A0C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4B78A9B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B4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5" w:history="1">
              <w:r w:rsidRPr="005C76F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596DAD5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Телефоны:</w:t>
            </w:r>
          </w:p>
          <w:p w14:paraId="5FA0766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7527FB1B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102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4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11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межрегиональной научно-практической конференции «Педагог, наставник, вдохновитель»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79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05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31.10.2025 г.</w:t>
            </w:r>
          </w:p>
          <w:p w14:paraId="59F20EBD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ГАУДО ООДТДМ им. В.П. Поляничко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BE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Директор, руководитель МОЦ, педагоги дополнительного образования, методисты, руководитель проекта «Новые места», педагоги, реализующие ДОП в рамках данного проекта.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E5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C4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6" w:history="1">
              <w:r w:rsidRPr="005C76F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268CBCD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Телефоны:</w:t>
            </w:r>
          </w:p>
          <w:p w14:paraId="00354B4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2-20-75,</w:t>
            </w:r>
          </w:p>
          <w:p w14:paraId="17961EC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2-19-14.</w:t>
            </w:r>
          </w:p>
        </w:tc>
      </w:tr>
      <w:tr w:rsidR="005F3048" w:rsidRPr="005C76F2" w14:paraId="7011F1F4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D35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3BA8139C" w14:textId="77777777" w:rsidR="005F3048" w:rsidRPr="005C76F2" w:rsidRDefault="005F3048" w:rsidP="007861EE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AD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Участие в Созыве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XIII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отчетно-выборной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Конференции ОООО «ФДО»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BC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37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31.10.2025 г.</w:t>
            </w:r>
          </w:p>
          <w:p w14:paraId="17E6591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РМЦ «Авангард»,</w:t>
            </w:r>
          </w:p>
          <w:p w14:paraId="7AF57FC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г. Оренбург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C9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Методист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МАУДО «ДДТ»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Рахимова Р.Н.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05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55C31BD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5B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7" w:history="1">
              <w:r w:rsidRPr="005C76F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5848B38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Телефоны:</w:t>
            </w:r>
          </w:p>
          <w:p w14:paraId="781C486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 (35349) 2-20-75</w:t>
            </w:r>
          </w:p>
        </w:tc>
      </w:tr>
      <w:tr w:rsidR="005F3048" w:rsidRPr="005C76F2" w14:paraId="5DE23479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E5F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DA6F88" w14:textId="77777777" w:rsidR="005F3048" w:rsidRPr="005C76F2" w:rsidRDefault="005F3048" w:rsidP="007861EE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95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Региональной школе «Педагог-организатор системы дополнительного образования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56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74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течении учебного года, платформа 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VK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 мессенджер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8A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Педагог-организатор </w:t>
            </w:r>
          </w:p>
          <w:p w14:paraId="71F4FF6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МАУДО «ДДТ»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EF6A1C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Меньшаева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24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Педагог-организатор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Меньшаева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Д.М.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F4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hyperlink r:id="rId8" w:history="1">
              <w:r w:rsidRPr="005C76F2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0BF0693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Телефоны:</w:t>
            </w:r>
          </w:p>
          <w:p w14:paraId="2101D20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1039D625" w14:textId="77777777" w:rsidTr="007861EE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411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2513F6A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Региональные конкурсы, фестивали и медиа марафоны</w:t>
            </w:r>
          </w:p>
          <w:p w14:paraId="51FA73D0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F3048" w:rsidRPr="005C76F2" w14:paraId="2425ECA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C48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42B8DA88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BF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66CEFDC1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E3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261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ADC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B12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084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Электронная почта, телефон куратора</w:t>
            </w:r>
          </w:p>
        </w:tc>
      </w:tr>
      <w:tr w:rsidR="005F3048" w:rsidRPr="005C76F2" w14:paraId="4979FD8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EE3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1AE32F19" w14:textId="77777777" w:rsidR="005F3048" w:rsidRPr="005C76F2" w:rsidRDefault="005F3048" w:rsidP="007861EE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36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VII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региональном этапе Фестиваля Приволжского федерального округа «Театральное Приволжье»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45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очно-заочный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E5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тур с 1.10.2025 – 1.12 2025 г.</w:t>
            </w:r>
          </w:p>
          <w:p w14:paraId="3299798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тур 12.12.2025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BB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Дошкольники 6 лет. </w:t>
            </w:r>
          </w:p>
          <w:p w14:paraId="19B30A1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ОО района</w:t>
            </w:r>
          </w:p>
          <w:p w14:paraId="04977EB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(7-17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C5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0012633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Кирдяшева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9B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1A99BA5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168D657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26DCD61F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E46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6C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областном конкурсе изобразительного творчества педагогических работников «Палитра впечатлений»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15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13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01.10.2025 г. – 30.11.2025 г.</w:t>
            </w:r>
          </w:p>
          <w:p w14:paraId="3B294FA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(заявки до 1.11.2025 г.)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8A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Педагоги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 и преподаватели ДШИ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51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5E0F1F2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Кирдяшева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2B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787457F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225EB89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27BF982D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581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8D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областном конкурсе на лучшее знание государственных символов России и символики Оренбургской </w:t>
            </w:r>
            <w:proofErr w:type="gramStart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области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гордо реет флаг державный»</w:t>
            </w:r>
          </w:p>
          <w:p w14:paraId="52A96CB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BD18B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1E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3D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 01.11.2025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E2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ОО района (7-17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74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230A3C0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24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43D4ECB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5A8B296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15A2B8E6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EAF" w14:textId="77777777" w:rsidR="005F3048" w:rsidRPr="005C76F2" w:rsidRDefault="005F3048" w:rsidP="00786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5B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региональном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медиамарафоне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руководителей школьных медиацентров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CE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 - 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83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этап с 1.10.2025 – 20.10 2025 г.</w:t>
            </w:r>
          </w:p>
          <w:p w14:paraId="638A964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этап октябрь – ноябрь 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7B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медиацентров и сотрудники, ответственные за ведение в социальных сетях официальных страниц ОО района и организаций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89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19D414B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EF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1AECDC7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0BD2160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</w:tbl>
    <w:p w14:paraId="1E9BFA31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60D9EAD6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76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Районные этапы областных конкурсов и акций</w:t>
      </w:r>
    </w:p>
    <w:p w14:paraId="2313070F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2127"/>
        <w:gridCol w:w="3543"/>
        <w:gridCol w:w="1985"/>
        <w:gridCol w:w="2410"/>
      </w:tblGrid>
      <w:tr w:rsidR="005F3048" w:rsidRPr="005C76F2" w14:paraId="44203770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2D5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AA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7E51CC7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1CE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036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02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960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A98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Электронная почта, телефон куратора</w:t>
            </w:r>
          </w:p>
        </w:tc>
      </w:tr>
      <w:tr w:rsidR="005F3048" w:rsidRPr="005C76F2" w14:paraId="191BF098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50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8C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этап областного конкурса декоративно-прикладного творчества «Летние фантазии в творчестве»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3F0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B8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заявки принимаются до 31.10.2025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BD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(7-17 лет),</w:t>
            </w:r>
          </w:p>
          <w:p w14:paraId="28B011A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педагогические работники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9E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12D04EC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Кирдяшева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21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236B472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6594D0D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5825735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4B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AA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этап областной акции «Железная дорога»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562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0D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13.10.2025 г. – 27.10.2025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A8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(7-17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B4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7453474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22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30DF7E8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0906779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3739BD20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BB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A0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этап областного конкурса творческих работ «Засветись!»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FC6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D9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04.11.2025 г. – 23.11.2025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B5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(7-17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E0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6F0981B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B5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5A076EE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6A36111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553E5BAF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97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59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этап 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XXVI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CA1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E5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15.09.2025 г. -26.01.2026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13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(11-17 лет) и педагогические работники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A5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02B7816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48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0BD9382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274D22D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4F38157B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0A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59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этап областного конкурса творческих работ «Моя будущая профессия»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B5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E3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08.09.2025 г. - 27.10.2025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55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2-11 классов (8-18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15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361521F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D7D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734666A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6EDDD4C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1AA87F24" w14:textId="77777777" w:rsidTr="007861EE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50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31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этап областного конкурса творческих работ «Я мечтаю о профессии»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3A5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F0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08.09.2025 г. - 03.11.2025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4F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7-11 классов (13-18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FC0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27A68D0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1C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3025A6ED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2F819E7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  <w:tr w:rsidR="005F3048" w:rsidRPr="005C76F2" w14:paraId="7E7DE5E4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7F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2C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Муниципальный этап областного конкурса по истории Военно-Морского Флота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F37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70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13.10.2025 г - 13.12.2025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6E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 1-11 классов (7-18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20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</w:p>
          <w:p w14:paraId="6CCBB29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D2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" w:history="1">
              <w:r w:rsidRPr="005C76F2">
                <w:rPr>
                  <w:rFonts w:ascii="Times New Roman" w:eastAsia="Times New Roman" w:hAnsi="Times New Roman" w:cs="Times New Roman"/>
                  <w:bCs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pionerdom@mail.ru</w:t>
              </w:r>
            </w:hyperlink>
          </w:p>
          <w:p w14:paraId="08B95B7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  <w:p w14:paraId="49F6072B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 (35349) 2-20-75</w:t>
            </w:r>
          </w:p>
        </w:tc>
      </w:tr>
    </w:tbl>
    <w:p w14:paraId="3EE963E6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</w:pPr>
    </w:p>
    <w:p w14:paraId="1AAA4300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76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Районные организационно-массовые мероприятия для учащихся образовательных организаций</w:t>
      </w:r>
    </w:p>
    <w:p w14:paraId="10D925AE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701"/>
        <w:gridCol w:w="2977"/>
        <w:gridCol w:w="3544"/>
        <w:gridCol w:w="2268"/>
      </w:tblGrid>
      <w:tr w:rsidR="005F3048" w:rsidRPr="005C76F2" w14:paraId="1D8523C4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2D0B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EF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425D7996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53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EFE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Категория планируемых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63A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27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</w:tr>
      <w:tr w:rsidR="005F3048" w:rsidRPr="005C76F2" w14:paraId="6D26A9A1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2F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9D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Слёт детских общественных организаций и «Движения «Первых»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6EE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27.10.2025 г.</w:t>
            </w:r>
          </w:p>
          <w:p w14:paraId="6DBEF52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51CF498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B9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</w:t>
            </w:r>
          </w:p>
          <w:p w14:paraId="7E4B0D4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5-11 классов, </w:t>
            </w:r>
          </w:p>
          <w:p w14:paraId="2048970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(11-17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A1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Рахимова Р.Н.,</w:t>
            </w:r>
          </w:p>
          <w:p w14:paraId="23A9E0D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муниципальный координатор советников по воспитанию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Дудина Е.Н.,</w:t>
            </w:r>
          </w:p>
          <w:p w14:paraId="4722F6C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ведущий специалист по организации работы «Движение первых» в Тоцком районе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Грызунова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73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7467AC0A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7FA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0A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этап регионального конкурса профессионального мастерства среди советников директора по воспитанию и взаимодействию с детскими общественными объединениями Оренбургской области «Советник года - 2025»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FEE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28.10.2025 г.</w:t>
            </w:r>
          </w:p>
          <w:p w14:paraId="0C58AAD3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409E209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23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Советники по воспитанию ОО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1A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Муниципальный координатор советников по воспитанию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9E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6CD0113F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5C4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D0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Слёт школьных медиацентров образовательных организаций Тоцкого района</w:t>
            </w:r>
          </w:p>
          <w:p w14:paraId="7B66847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F5CA24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7E0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29.10.2025 г.</w:t>
            </w:r>
          </w:p>
          <w:p w14:paraId="63E6A54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(среда)</w:t>
            </w:r>
          </w:p>
          <w:p w14:paraId="2260A35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9B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</w:t>
            </w:r>
          </w:p>
          <w:p w14:paraId="3986319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(5-11 классов)</w:t>
            </w:r>
          </w:p>
          <w:p w14:paraId="6C29B83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11-17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71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Рахимова Р.Н.,</w:t>
            </w:r>
          </w:p>
          <w:p w14:paraId="351B8969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Ковалевская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A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387EA9B9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59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09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Районный конкурс детских и юношеских театральных коллективов </w:t>
            </w:r>
          </w:p>
          <w:p w14:paraId="25B4D94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«Театральная осень-2025»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9CE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30.10.2025 г.</w:t>
            </w:r>
          </w:p>
          <w:p w14:paraId="6A84EBB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(четверг)</w:t>
            </w:r>
          </w:p>
          <w:p w14:paraId="0854367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10.00 - 17.00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1E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</w:t>
            </w:r>
          </w:p>
          <w:p w14:paraId="2CA8BF5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1-11 классов,</w:t>
            </w:r>
          </w:p>
          <w:p w14:paraId="60C1BC01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(7-17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6A2D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Дудина </w:t>
            </w:r>
            <w:proofErr w:type="gram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Е.Н</w:t>
            </w:r>
            <w:proofErr w:type="gramEnd"/>
          </w:p>
          <w:p w14:paraId="253404D6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Методист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Кирдяшева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9F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2567C2F4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4B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BB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Районное личное первенство по шахматам среди учащихся образовательных организаций района «Осенний блиц –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74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31.10.2025 г.</w:t>
            </w:r>
          </w:p>
          <w:p w14:paraId="780C6AB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0F6753F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27A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Учащиеся</w:t>
            </w:r>
          </w:p>
          <w:p w14:paraId="4F504353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2-9 классов,</w:t>
            </w:r>
          </w:p>
          <w:p w14:paraId="5533990C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(8-15 лет)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FA8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  <w:r w:rsidRPr="005C76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Е.Н.,</w:t>
            </w:r>
          </w:p>
          <w:p w14:paraId="4393A1E5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Шеповалов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B1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0B6A0530" w14:textId="77777777" w:rsidTr="00786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41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0A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Сбор Детской общественной Правовой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A6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01.11.2025 г.</w:t>
            </w:r>
          </w:p>
          <w:p w14:paraId="37302D99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4E52164E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25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</w:t>
            </w:r>
          </w:p>
          <w:p w14:paraId="1BB1E66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(7-11 классов)</w:t>
            </w:r>
          </w:p>
          <w:p w14:paraId="12E1F257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13-17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F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Методист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Рахимова Р.Н.,</w:t>
            </w:r>
          </w:p>
          <w:p w14:paraId="76AE009E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муниципальный координатор советников по воспитанию</w:t>
            </w:r>
            <w:r w:rsidRPr="005C7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Дудина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DF2" w14:textId="77777777" w:rsidR="005F3048" w:rsidRPr="005C76F2" w:rsidRDefault="005F3048" w:rsidP="0078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</w:tbl>
    <w:p w14:paraId="7D55C5B8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8F2864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C7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Массовые мероприятия для учащихся МАУДО «ДДТ», детей с. Тоцкое</w:t>
      </w:r>
    </w:p>
    <w:p w14:paraId="350D6A9B" w14:textId="77777777" w:rsidR="005F3048" w:rsidRPr="005C76F2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701"/>
        <w:gridCol w:w="2977"/>
        <w:gridCol w:w="3544"/>
        <w:gridCol w:w="2268"/>
      </w:tblGrid>
      <w:tr w:rsidR="005F3048" w:rsidRPr="005C76F2" w14:paraId="6080DDD0" w14:textId="77777777" w:rsidTr="007861EE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3D3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57C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  <w:p w14:paraId="15EEAC1A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мероприятия,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436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проведения,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906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Категория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7DF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BF5" w14:textId="77777777" w:rsidR="005F3048" w:rsidRPr="005C76F2" w:rsidRDefault="005F3048" w:rsidP="0078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</w:tr>
      <w:tr w:rsidR="005F3048" w:rsidRPr="005C76F2" w14:paraId="5BE2E170" w14:textId="77777777" w:rsidTr="007861EE">
        <w:trPr>
          <w:trHeight w:val="27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F7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99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«Осенний вернисаж»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5D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27.10.2025 г.</w:t>
            </w:r>
          </w:p>
          <w:p w14:paraId="3C3DA9D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24A991E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16.00-17.00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50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Учащиеся т/о </w:t>
            </w: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«Почемучки»</w:t>
            </w: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МАУДО «ДДТ»</w:t>
            </w:r>
          </w:p>
          <w:p w14:paraId="4746838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(6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75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Кирдяшева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51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кабинет № 12</w:t>
            </w:r>
          </w:p>
        </w:tc>
      </w:tr>
      <w:tr w:rsidR="005F3048" w:rsidRPr="005C76F2" w14:paraId="0FD58908" w14:textId="77777777" w:rsidTr="007861EE">
        <w:trPr>
          <w:trHeight w:val="27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D5B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37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Литературное путешествие по творчеству С.А. Есенина, приуроченное к 130-летию со дня рождения поэта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A0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28.10.2025 г.</w:t>
            </w:r>
          </w:p>
          <w:p w14:paraId="5B1B7B5B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(вторник)</w:t>
            </w:r>
          </w:p>
          <w:p w14:paraId="48583736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4B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6 класса</w:t>
            </w:r>
          </w:p>
          <w:p w14:paraId="059A47F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(12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5B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Зав. библиотекой </w:t>
            </w:r>
          </w:p>
          <w:p w14:paraId="1298B83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Хвостова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7D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15E60884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DF6C0A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B8B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Творческая мастерская </w:t>
            </w:r>
          </w:p>
          <w:p w14:paraId="0743EFC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«Мягкая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E19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29.10.2025 г.</w:t>
            </w:r>
          </w:p>
          <w:p w14:paraId="6D59947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(среда)</w:t>
            </w:r>
          </w:p>
          <w:p w14:paraId="20A2D02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0D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5 класса</w:t>
            </w:r>
          </w:p>
          <w:p w14:paraId="46791059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(11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F6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Соколова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AF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3C279DB4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4E17A8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CC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Мастер-класс «Нитяная кукла»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A9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30.10.2025 г.</w:t>
            </w:r>
          </w:p>
          <w:p w14:paraId="07BC9B3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(четверг)</w:t>
            </w:r>
          </w:p>
          <w:p w14:paraId="699ADB2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90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5 класса</w:t>
            </w:r>
          </w:p>
          <w:p w14:paraId="5BBC4D8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(11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3D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636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кабинет 10</w:t>
            </w:r>
          </w:p>
        </w:tc>
      </w:tr>
      <w:tr w:rsidR="005F3048" w:rsidRPr="005C76F2" w14:paraId="762C94E5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6D9E30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95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Праздничная программа «Осенние фантазии»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A4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31.10.2025 г.</w:t>
            </w:r>
          </w:p>
          <w:p w14:paraId="313E233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(пятница)</w:t>
            </w:r>
          </w:p>
          <w:p w14:paraId="37D9667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41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7-17 лет т/о МАУДО «ДДТ»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1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73D7EB3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Меньшаева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D2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56D4BEBB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7590356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4AF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Интеллектуальная игра «Широка страна моя родная», приуроченная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A4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1.11.2025 г.</w:t>
            </w:r>
          </w:p>
          <w:p w14:paraId="5395E17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(суббота)</w:t>
            </w:r>
          </w:p>
          <w:p w14:paraId="37F849A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1CB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7 класса</w:t>
            </w:r>
          </w:p>
          <w:p w14:paraId="30A4CFB3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(13 лет)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F8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Педагог-организатор</w:t>
            </w:r>
          </w:p>
          <w:p w14:paraId="28E6758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Меньшаева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C0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50CCF5EE" w14:textId="77777777" w:rsidTr="007861EE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AA5FE8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3E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«Моя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34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2.11.2025 г.</w:t>
            </w:r>
          </w:p>
          <w:p w14:paraId="017ECB6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784D2F1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47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2-3 класса</w:t>
            </w:r>
          </w:p>
          <w:p w14:paraId="0155171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(8-9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55B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Стукалова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26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60C4BE97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203921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68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 «Кто художник?»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AA3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2.11.2025 г.</w:t>
            </w:r>
          </w:p>
          <w:p w14:paraId="2ED390C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(воскресенье)</w:t>
            </w:r>
          </w:p>
          <w:p w14:paraId="0565F9A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14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8 класса</w:t>
            </w:r>
          </w:p>
          <w:p w14:paraId="71C96F79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(14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E01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Субханкулова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FA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  <w:tr w:rsidR="005F3048" w:rsidRPr="005C76F2" w14:paraId="1107C73A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6D092A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F4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Творческая мастерская по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легоконструированию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F5E488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«Новый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F7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3.11.2025 г.</w:t>
            </w:r>
          </w:p>
          <w:p w14:paraId="36EBBA82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0C5EEB7D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13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4 класса</w:t>
            </w:r>
          </w:p>
          <w:p w14:paraId="41D8EDC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(10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2E5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д.о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Шеповалов</w:t>
            </w:r>
            <w:proofErr w:type="spellEnd"/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D5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кабинет 11</w:t>
            </w:r>
          </w:p>
        </w:tc>
      </w:tr>
      <w:tr w:rsidR="005F3048" w:rsidRPr="005C76F2" w14:paraId="0EE22360" w14:textId="77777777" w:rsidTr="007861EE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272B217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B23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Брейн-ринг «В гостях у сказки» по произведениям </w:t>
            </w:r>
          </w:p>
          <w:p w14:paraId="3848CE14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03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3.11.2025 г.</w:t>
            </w:r>
          </w:p>
          <w:p w14:paraId="6D738E8A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(понедельник)</w:t>
            </w:r>
          </w:p>
          <w:p w14:paraId="05302C70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22C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Учащиеся 3 класса</w:t>
            </w:r>
          </w:p>
          <w:p w14:paraId="4B99BF46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(9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09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Зав. библиотекой </w:t>
            </w:r>
          </w:p>
          <w:p w14:paraId="4B8E5433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Хвостова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178" w14:textId="77777777" w:rsidR="005F3048" w:rsidRPr="005C76F2" w:rsidRDefault="005F3048" w:rsidP="00786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76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МАУДО ДДТ, актовый зал</w:t>
            </w:r>
          </w:p>
        </w:tc>
      </w:tr>
    </w:tbl>
    <w:p w14:paraId="01F45709" w14:textId="72C51596" w:rsidR="005F3048" w:rsidRPr="005F3048" w:rsidRDefault="005F3048" w:rsidP="005F304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5BBADB4" w14:textId="77777777" w:rsidR="005F3048" w:rsidRPr="009D5DEF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D5D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 спортивных мероприятий на осенние каникулы МАУ ДО «Спортшкола»</w:t>
      </w:r>
    </w:p>
    <w:p w14:paraId="5C03A1C7" w14:textId="77777777" w:rsidR="005F3048" w:rsidRPr="009D5DEF" w:rsidRDefault="005F3048" w:rsidP="005F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4973"/>
        <w:gridCol w:w="3119"/>
        <w:gridCol w:w="3118"/>
        <w:gridCol w:w="2896"/>
      </w:tblGrid>
      <w:tr w:rsidR="005F3048" w:rsidRPr="005F3048" w14:paraId="73E1E5A8" w14:textId="77777777" w:rsidTr="007861EE">
        <w:tc>
          <w:tcPr>
            <w:tcW w:w="947" w:type="dxa"/>
          </w:tcPr>
          <w:p w14:paraId="370ECD93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4DF151EC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4973" w:type="dxa"/>
          </w:tcPr>
          <w:p w14:paraId="3DE0BC8D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Наименования мероприятия</w:t>
            </w:r>
          </w:p>
        </w:tc>
        <w:tc>
          <w:tcPr>
            <w:tcW w:w="3119" w:type="dxa"/>
          </w:tcPr>
          <w:p w14:paraId="71AE43B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3118" w:type="dxa"/>
          </w:tcPr>
          <w:p w14:paraId="4567A84E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2896" w:type="dxa"/>
          </w:tcPr>
          <w:p w14:paraId="34B08B6F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Ответственные</w:t>
            </w:r>
          </w:p>
        </w:tc>
      </w:tr>
      <w:tr w:rsidR="005F3048" w:rsidRPr="005F3048" w14:paraId="77158DB7" w14:textId="77777777" w:rsidTr="007861EE">
        <w:tc>
          <w:tcPr>
            <w:tcW w:w="947" w:type="dxa"/>
          </w:tcPr>
          <w:p w14:paraId="3C34510C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973" w:type="dxa"/>
          </w:tcPr>
          <w:p w14:paraId="3E160C4E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«Веселые старты» (группа ПФДО легкая атлетика).</w:t>
            </w:r>
          </w:p>
        </w:tc>
        <w:tc>
          <w:tcPr>
            <w:tcW w:w="3119" w:type="dxa"/>
          </w:tcPr>
          <w:p w14:paraId="6EE2E918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 октября 2025 года</w:t>
            </w:r>
          </w:p>
          <w:p w14:paraId="121538F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10.00 ч</w:t>
            </w:r>
          </w:p>
        </w:tc>
        <w:tc>
          <w:tcPr>
            <w:tcW w:w="3118" w:type="dxa"/>
          </w:tcPr>
          <w:p w14:paraId="5337A104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2896" w:type="dxa"/>
          </w:tcPr>
          <w:p w14:paraId="1828FA43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Н.В. Лезина </w:t>
            </w:r>
          </w:p>
        </w:tc>
      </w:tr>
      <w:tr w:rsidR="005F3048" w:rsidRPr="005F3048" w14:paraId="70F27E68" w14:textId="77777777" w:rsidTr="007861EE">
        <w:tc>
          <w:tcPr>
            <w:tcW w:w="947" w:type="dxa"/>
          </w:tcPr>
          <w:p w14:paraId="10EA9A39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973" w:type="dxa"/>
          </w:tcPr>
          <w:p w14:paraId="132B3030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Легкоатлетические игры.</w:t>
            </w:r>
          </w:p>
        </w:tc>
        <w:tc>
          <w:tcPr>
            <w:tcW w:w="3119" w:type="dxa"/>
          </w:tcPr>
          <w:p w14:paraId="7AE44CBE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 октября 2025 года</w:t>
            </w:r>
          </w:p>
          <w:p w14:paraId="236114C7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15.00 ч</w:t>
            </w:r>
          </w:p>
        </w:tc>
        <w:tc>
          <w:tcPr>
            <w:tcW w:w="3118" w:type="dxa"/>
          </w:tcPr>
          <w:p w14:paraId="5E66E497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Богдановская СОШ</w:t>
            </w:r>
          </w:p>
        </w:tc>
        <w:tc>
          <w:tcPr>
            <w:tcW w:w="2896" w:type="dxa"/>
          </w:tcPr>
          <w:p w14:paraId="2C5C6DF1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Т.Н. Забирова</w:t>
            </w:r>
          </w:p>
        </w:tc>
      </w:tr>
      <w:tr w:rsidR="005F3048" w:rsidRPr="005F3048" w14:paraId="0E420426" w14:textId="77777777" w:rsidTr="007861EE">
        <w:tc>
          <w:tcPr>
            <w:tcW w:w="947" w:type="dxa"/>
          </w:tcPr>
          <w:p w14:paraId="21E83D0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973" w:type="dxa"/>
          </w:tcPr>
          <w:p w14:paraId="657A79C7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Русская лапта</w:t>
            </w:r>
          </w:p>
        </w:tc>
        <w:tc>
          <w:tcPr>
            <w:tcW w:w="3119" w:type="dxa"/>
          </w:tcPr>
          <w:p w14:paraId="269EBCA2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 октября 2025 года</w:t>
            </w:r>
          </w:p>
          <w:p w14:paraId="32B7579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 ч</w:t>
            </w:r>
          </w:p>
        </w:tc>
        <w:tc>
          <w:tcPr>
            <w:tcW w:w="3118" w:type="dxa"/>
          </w:tcPr>
          <w:p w14:paraId="3EA6F871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МАОУ Тоцкая СОШ им. А.К.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Стерелюхина</w:t>
            </w:r>
            <w:proofErr w:type="spellEnd"/>
          </w:p>
          <w:p w14:paraId="2695EBAE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 зал</w:t>
            </w:r>
          </w:p>
        </w:tc>
        <w:tc>
          <w:tcPr>
            <w:tcW w:w="2896" w:type="dxa"/>
          </w:tcPr>
          <w:p w14:paraId="607F49E0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С.В. Стукалов</w:t>
            </w:r>
          </w:p>
        </w:tc>
      </w:tr>
      <w:tr w:rsidR="005F3048" w:rsidRPr="005F3048" w14:paraId="4743888A" w14:textId="77777777" w:rsidTr="007861EE">
        <w:tc>
          <w:tcPr>
            <w:tcW w:w="947" w:type="dxa"/>
          </w:tcPr>
          <w:p w14:paraId="15A5DD41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4973" w:type="dxa"/>
          </w:tcPr>
          <w:p w14:paraId="1725C9FA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Пионербол.</w:t>
            </w:r>
          </w:p>
        </w:tc>
        <w:tc>
          <w:tcPr>
            <w:tcW w:w="3119" w:type="dxa"/>
          </w:tcPr>
          <w:p w14:paraId="1FC23A9D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 октября 2025 года</w:t>
            </w:r>
          </w:p>
          <w:p w14:paraId="794F54C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 00 ч</w:t>
            </w:r>
          </w:p>
        </w:tc>
        <w:tc>
          <w:tcPr>
            <w:tcW w:w="3118" w:type="dxa"/>
          </w:tcPr>
          <w:p w14:paraId="73734108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МАОУ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Погроминская</w:t>
            </w:r>
            <w:proofErr w:type="spellEnd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896" w:type="dxa"/>
          </w:tcPr>
          <w:p w14:paraId="2792D6B4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М.Н. Зацепина </w:t>
            </w:r>
          </w:p>
        </w:tc>
      </w:tr>
      <w:tr w:rsidR="005F3048" w:rsidRPr="005F3048" w14:paraId="07F85B0F" w14:textId="77777777" w:rsidTr="007861EE">
        <w:trPr>
          <w:trHeight w:val="741"/>
        </w:trPr>
        <w:tc>
          <w:tcPr>
            <w:tcW w:w="947" w:type="dxa"/>
          </w:tcPr>
          <w:p w14:paraId="04D9E51C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973" w:type="dxa"/>
          </w:tcPr>
          <w:p w14:paraId="363727E2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«Веселые старты» (группа СОГ легкая атлетика).</w:t>
            </w:r>
          </w:p>
        </w:tc>
        <w:tc>
          <w:tcPr>
            <w:tcW w:w="3119" w:type="dxa"/>
          </w:tcPr>
          <w:p w14:paraId="7D01D23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 октября 2025 года</w:t>
            </w:r>
          </w:p>
          <w:p w14:paraId="49EB061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10.00 ч</w:t>
            </w:r>
          </w:p>
        </w:tc>
        <w:tc>
          <w:tcPr>
            <w:tcW w:w="3118" w:type="dxa"/>
          </w:tcPr>
          <w:p w14:paraId="58546B8D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2896" w:type="dxa"/>
          </w:tcPr>
          <w:p w14:paraId="39AEF4F6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Н.В. Лезина </w:t>
            </w:r>
          </w:p>
        </w:tc>
      </w:tr>
      <w:tr w:rsidR="005F3048" w:rsidRPr="005F3048" w14:paraId="26D5A9E9" w14:textId="77777777" w:rsidTr="007861EE">
        <w:trPr>
          <w:trHeight w:val="741"/>
        </w:trPr>
        <w:tc>
          <w:tcPr>
            <w:tcW w:w="947" w:type="dxa"/>
          </w:tcPr>
          <w:p w14:paraId="5DCA122F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973" w:type="dxa"/>
          </w:tcPr>
          <w:p w14:paraId="2C2876B5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Товарищеские встречи по волейболу среди девушек (отделение волейбол).</w:t>
            </w:r>
          </w:p>
        </w:tc>
        <w:tc>
          <w:tcPr>
            <w:tcW w:w="3119" w:type="dxa"/>
          </w:tcPr>
          <w:p w14:paraId="275ECB3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 октября 2025 года</w:t>
            </w:r>
          </w:p>
          <w:p w14:paraId="7AA7693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16.00 ч</w:t>
            </w:r>
          </w:p>
        </w:tc>
        <w:tc>
          <w:tcPr>
            <w:tcW w:w="3118" w:type="dxa"/>
          </w:tcPr>
          <w:p w14:paraId="037CCB43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МФСК «Колос»</w:t>
            </w:r>
          </w:p>
        </w:tc>
        <w:tc>
          <w:tcPr>
            <w:tcW w:w="2896" w:type="dxa"/>
          </w:tcPr>
          <w:p w14:paraId="658E801C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Ю.И.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Курныкина</w:t>
            </w:r>
            <w:proofErr w:type="spellEnd"/>
          </w:p>
        </w:tc>
      </w:tr>
      <w:tr w:rsidR="005F3048" w:rsidRPr="005F3048" w14:paraId="69981AF8" w14:textId="77777777" w:rsidTr="007861EE">
        <w:trPr>
          <w:trHeight w:val="741"/>
        </w:trPr>
        <w:tc>
          <w:tcPr>
            <w:tcW w:w="947" w:type="dxa"/>
          </w:tcPr>
          <w:p w14:paraId="6DE40D28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973" w:type="dxa"/>
          </w:tcPr>
          <w:p w14:paraId="60D9BC9A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«Веселые старты» (отделение волейбол, группа ПФДО).</w:t>
            </w:r>
          </w:p>
        </w:tc>
        <w:tc>
          <w:tcPr>
            <w:tcW w:w="3119" w:type="dxa"/>
          </w:tcPr>
          <w:p w14:paraId="1C255091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 октября 2025 года</w:t>
            </w:r>
          </w:p>
          <w:p w14:paraId="5E907E6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 00ч</w:t>
            </w:r>
          </w:p>
        </w:tc>
        <w:tc>
          <w:tcPr>
            <w:tcW w:w="3118" w:type="dxa"/>
          </w:tcPr>
          <w:p w14:paraId="684D0F73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2896" w:type="dxa"/>
          </w:tcPr>
          <w:p w14:paraId="6F56A22A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С.П.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Маер</w:t>
            </w:r>
            <w:proofErr w:type="spellEnd"/>
          </w:p>
        </w:tc>
      </w:tr>
      <w:tr w:rsidR="005F3048" w:rsidRPr="005F3048" w14:paraId="067CD902" w14:textId="77777777" w:rsidTr="007861EE">
        <w:trPr>
          <w:trHeight w:val="741"/>
        </w:trPr>
        <w:tc>
          <w:tcPr>
            <w:tcW w:w="947" w:type="dxa"/>
          </w:tcPr>
          <w:p w14:paraId="0B4F83B9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973" w:type="dxa"/>
          </w:tcPr>
          <w:p w14:paraId="047D0BB4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Товарищеские встречи по волейболу среди юношей (отделение волейбол).</w:t>
            </w:r>
          </w:p>
        </w:tc>
        <w:tc>
          <w:tcPr>
            <w:tcW w:w="3119" w:type="dxa"/>
          </w:tcPr>
          <w:p w14:paraId="4C36B468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 октября 2025 года</w:t>
            </w:r>
          </w:p>
          <w:p w14:paraId="69B3E693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10.00 ч</w:t>
            </w:r>
          </w:p>
        </w:tc>
        <w:tc>
          <w:tcPr>
            <w:tcW w:w="3118" w:type="dxa"/>
          </w:tcPr>
          <w:p w14:paraId="35A18BB7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классическая гимназия</w:t>
            </w:r>
          </w:p>
        </w:tc>
        <w:tc>
          <w:tcPr>
            <w:tcW w:w="2896" w:type="dxa"/>
          </w:tcPr>
          <w:p w14:paraId="1179BE0E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А.Р. Саади</w:t>
            </w:r>
          </w:p>
        </w:tc>
      </w:tr>
      <w:tr w:rsidR="005F3048" w:rsidRPr="005F3048" w14:paraId="76C4D01E" w14:textId="77777777" w:rsidTr="007861EE">
        <w:trPr>
          <w:trHeight w:val="741"/>
        </w:trPr>
        <w:tc>
          <w:tcPr>
            <w:tcW w:w="947" w:type="dxa"/>
          </w:tcPr>
          <w:p w14:paraId="7E9DE4DC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973" w:type="dxa"/>
          </w:tcPr>
          <w:p w14:paraId="0A61C289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Игровые Л/А эстафеты</w:t>
            </w:r>
          </w:p>
          <w:p w14:paraId="6370C9EC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</w:tcPr>
          <w:p w14:paraId="78FF5FDD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 октября 2025 года</w:t>
            </w:r>
          </w:p>
          <w:p w14:paraId="780D8829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11.00 ч</w:t>
            </w:r>
          </w:p>
        </w:tc>
        <w:tc>
          <w:tcPr>
            <w:tcW w:w="3118" w:type="dxa"/>
          </w:tcPr>
          <w:p w14:paraId="3A2D75DF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 Молодежный</w:t>
            </w:r>
          </w:p>
          <w:p w14:paraId="7D0FB1E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 зал Техникумовской ООШ</w:t>
            </w:r>
          </w:p>
        </w:tc>
        <w:tc>
          <w:tcPr>
            <w:tcW w:w="2896" w:type="dxa"/>
          </w:tcPr>
          <w:p w14:paraId="5E297044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С.П. Шишкин </w:t>
            </w:r>
          </w:p>
        </w:tc>
      </w:tr>
      <w:tr w:rsidR="005F3048" w:rsidRPr="005F3048" w14:paraId="5F3446D8" w14:textId="77777777" w:rsidTr="007861EE">
        <w:trPr>
          <w:trHeight w:val="741"/>
        </w:trPr>
        <w:tc>
          <w:tcPr>
            <w:tcW w:w="947" w:type="dxa"/>
          </w:tcPr>
          <w:p w14:paraId="777112E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973" w:type="dxa"/>
          </w:tcPr>
          <w:p w14:paraId="47EFC3AC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«Веселые старты». </w:t>
            </w:r>
          </w:p>
        </w:tc>
        <w:tc>
          <w:tcPr>
            <w:tcW w:w="3119" w:type="dxa"/>
          </w:tcPr>
          <w:p w14:paraId="54327287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 октября 2025 года</w:t>
            </w:r>
          </w:p>
          <w:p w14:paraId="2E60851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 00 ч</w:t>
            </w:r>
          </w:p>
        </w:tc>
        <w:tc>
          <w:tcPr>
            <w:tcW w:w="3118" w:type="dxa"/>
          </w:tcPr>
          <w:p w14:paraId="47DF0B0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МАОУ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Погроминская</w:t>
            </w:r>
            <w:proofErr w:type="spellEnd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896" w:type="dxa"/>
          </w:tcPr>
          <w:p w14:paraId="52B75B3E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М.Н. Зацепина </w:t>
            </w:r>
          </w:p>
        </w:tc>
      </w:tr>
      <w:tr w:rsidR="005F3048" w:rsidRPr="005F3048" w14:paraId="0CB1B307" w14:textId="77777777" w:rsidTr="007861EE">
        <w:trPr>
          <w:trHeight w:val="741"/>
        </w:trPr>
        <w:tc>
          <w:tcPr>
            <w:tcW w:w="947" w:type="dxa"/>
          </w:tcPr>
          <w:p w14:paraId="738EA6D4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973" w:type="dxa"/>
          </w:tcPr>
          <w:p w14:paraId="42A31577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Турнир по самбо среди </w:t>
            </w:r>
          </w:p>
          <w:p w14:paraId="057B5937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мальчиков и девочек 2017-2018 г.р.</w:t>
            </w:r>
          </w:p>
          <w:p w14:paraId="681A446E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посвященный «ВСЕРОССИЙСКОМУ ДНЮ САМБО».</w:t>
            </w:r>
          </w:p>
        </w:tc>
        <w:tc>
          <w:tcPr>
            <w:tcW w:w="3119" w:type="dxa"/>
          </w:tcPr>
          <w:p w14:paraId="52C02BA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 октября 2025 года</w:t>
            </w:r>
          </w:p>
          <w:p w14:paraId="315814B1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11.00 ч</w:t>
            </w:r>
          </w:p>
        </w:tc>
        <w:tc>
          <w:tcPr>
            <w:tcW w:w="3118" w:type="dxa"/>
          </w:tcPr>
          <w:p w14:paraId="1B1E8E6A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 Тоцкое</w:t>
            </w:r>
          </w:p>
          <w:p w14:paraId="7E4A3040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Зал борьбы</w:t>
            </w:r>
          </w:p>
        </w:tc>
        <w:tc>
          <w:tcPr>
            <w:tcW w:w="2896" w:type="dxa"/>
          </w:tcPr>
          <w:p w14:paraId="7F2A0CD8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А.С. Козлова</w:t>
            </w:r>
          </w:p>
          <w:p w14:paraId="0B3BB594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F3048" w:rsidRPr="005F3048" w14:paraId="620CE3C8" w14:textId="77777777" w:rsidTr="007861EE">
        <w:trPr>
          <w:trHeight w:val="741"/>
        </w:trPr>
        <w:tc>
          <w:tcPr>
            <w:tcW w:w="947" w:type="dxa"/>
          </w:tcPr>
          <w:p w14:paraId="182DD93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973" w:type="dxa"/>
          </w:tcPr>
          <w:p w14:paraId="31F35D10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Товарищеские встречи по волейболу среди девушек (отделение волейбол).</w:t>
            </w:r>
          </w:p>
        </w:tc>
        <w:tc>
          <w:tcPr>
            <w:tcW w:w="3119" w:type="dxa"/>
          </w:tcPr>
          <w:p w14:paraId="6046043B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ноября 2025 года</w:t>
            </w:r>
          </w:p>
          <w:p w14:paraId="791D27F8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16.00 ч</w:t>
            </w:r>
          </w:p>
        </w:tc>
        <w:tc>
          <w:tcPr>
            <w:tcW w:w="3118" w:type="dxa"/>
          </w:tcPr>
          <w:p w14:paraId="6E933B71" w14:textId="77777777" w:rsidR="005F3048" w:rsidRPr="005F3048" w:rsidRDefault="005F3048" w:rsidP="005F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МАОУ Зареченская СОШ №2</w:t>
            </w:r>
          </w:p>
        </w:tc>
        <w:tc>
          <w:tcPr>
            <w:tcW w:w="2896" w:type="dxa"/>
          </w:tcPr>
          <w:p w14:paraId="215C630D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И.П. Хороших</w:t>
            </w:r>
          </w:p>
          <w:p w14:paraId="7050AD15" w14:textId="77777777" w:rsidR="005F3048" w:rsidRPr="005F3048" w:rsidRDefault="005F3048" w:rsidP="005F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С.П. </w:t>
            </w:r>
            <w:proofErr w:type="spellStart"/>
            <w:r w:rsidRPr="005F30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Маёр</w:t>
            </w:r>
            <w:proofErr w:type="spellEnd"/>
          </w:p>
        </w:tc>
      </w:tr>
    </w:tbl>
    <w:p w14:paraId="12623E27" w14:textId="77777777" w:rsidR="005F3048" w:rsidRDefault="005F3048" w:rsidP="005F304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DF71AB5" w14:textId="77777777" w:rsidR="005F3048" w:rsidRPr="009D5DEF" w:rsidRDefault="005F3048" w:rsidP="005F304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BC888F6" w14:textId="77777777" w:rsidR="005F3048" w:rsidRPr="005C76F2" w:rsidRDefault="005F3048" w:rsidP="005F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DAC688" w14:textId="77777777" w:rsidR="008026CB" w:rsidRDefault="008026CB"/>
    <w:sectPr w:rsidR="008026CB" w:rsidSect="005F30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DA"/>
    <w:rsid w:val="001D6EDF"/>
    <w:rsid w:val="005F3048"/>
    <w:rsid w:val="008026CB"/>
    <w:rsid w:val="00B40B6B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1D02"/>
  <w15:chartTrackingRefBased/>
  <w15:docId w15:val="{EE9C56AC-90C7-4E46-A564-1296A80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48"/>
  </w:style>
  <w:style w:type="paragraph" w:styleId="1">
    <w:name w:val="heading 1"/>
    <w:basedOn w:val="a"/>
    <w:next w:val="a"/>
    <w:link w:val="10"/>
    <w:uiPriority w:val="9"/>
    <w:qFormat/>
    <w:rsid w:val="00FE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F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F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F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F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F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F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F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F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F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hyperlink" Target="mailto:pionerdom@mail.ru" TargetMode="External"/><Relationship Id="rId18" Type="http://schemas.openxmlformats.org/officeDocument/2006/relationships/hyperlink" Target="mailto:pionerdom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ionerdom@mail.ru" TargetMode="External"/><Relationship Id="rId12" Type="http://schemas.openxmlformats.org/officeDocument/2006/relationships/hyperlink" Target="mailto:pionerdom@mail.ru" TargetMode="External"/><Relationship Id="rId17" Type="http://schemas.openxmlformats.org/officeDocument/2006/relationships/hyperlink" Target="mailto:pionerdom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ionerdom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ionerdom@mail.ru" TargetMode="External"/><Relationship Id="rId11" Type="http://schemas.openxmlformats.org/officeDocument/2006/relationships/hyperlink" Target="mailto:pionerdom@mail.ru" TargetMode="External"/><Relationship Id="rId5" Type="http://schemas.openxmlformats.org/officeDocument/2006/relationships/hyperlink" Target="mailto:pionerdom@mail.ru" TargetMode="External"/><Relationship Id="rId15" Type="http://schemas.openxmlformats.org/officeDocument/2006/relationships/hyperlink" Target="mailto:pionerdom@mail.ru" TargetMode="External"/><Relationship Id="rId10" Type="http://schemas.openxmlformats.org/officeDocument/2006/relationships/hyperlink" Target="mailto:pionerdom@mail.ru" TargetMode="External"/><Relationship Id="rId19" Type="http://schemas.openxmlformats.org/officeDocument/2006/relationships/hyperlink" Target="mailto:pionerdom@mail.ru" TargetMode="External"/><Relationship Id="rId4" Type="http://schemas.openxmlformats.org/officeDocument/2006/relationships/hyperlink" Target="mailto:pionerdom@mail.ru" TargetMode="External"/><Relationship Id="rId9" Type="http://schemas.openxmlformats.org/officeDocument/2006/relationships/hyperlink" Target="mailto:pionerdom@mail.ru" TargetMode="External"/><Relationship Id="rId14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2</cp:revision>
  <dcterms:created xsi:type="dcterms:W3CDTF">2025-11-14T09:14:00Z</dcterms:created>
  <dcterms:modified xsi:type="dcterms:W3CDTF">2025-11-14T09:16:00Z</dcterms:modified>
</cp:coreProperties>
</file>